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75" w:rsidRDefault="00196E75" w:rsidP="00196E75">
      <w:pPr>
        <w:jc w:val="center"/>
        <w:rPr>
          <w:b/>
          <w:u w:val="single"/>
        </w:rPr>
      </w:pPr>
      <w:r>
        <w:rPr>
          <w:b/>
          <w:u w:val="single"/>
        </w:rPr>
        <w:t>HISTORY MAJOR REQUIREMENTS AS OF SEPTEMBER 1, 2013</w:t>
      </w:r>
    </w:p>
    <w:p w:rsidR="00196E75" w:rsidRDefault="00196E75">
      <w:pPr>
        <w:rPr>
          <w:b/>
          <w:u w:val="single"/>
        </w:rPr>
      </w:pPr>
    </w:p>
    <w:p w:rsidR="00B677EE" w:rsidRDefault="00727CAF">
      <w:r>
        <w:t>REQUIRED FOR ALL MAJORS</w:t>
      </w:r>
      <w:r w:rsidR="00B677EE">
        <w:t xml:space="preserve">: </w:t>
      </w:r>
      <w:r>
        <w:t xml:space="preserve">509:299 </w:t>
      </w:r>
      <w:r w:rsidR="00B677EE">
        <w:t>Perspectives in History - 3 CREDITS</w:t>
      </w:r>
    </w:p>
    <w:p w:rsidR="00B677EE" w:rsidRPr="002B6136" w:rsidRDefault="002B6136">
      <w:pPr>
        <w:rPr>
          <w:i/>
        </w:rPr>
      </w:pPr>
      <w:r>
        <w:rPr>
          <w:i/>
        </w:rPr>
        <w:t>-</w:t>
      </w:r>
      <w:r w:rsidR="00727CAF" w:rsidRPr="002B6136">
        <w:rPr>
          <w:i/>
        </w:rPr>
        <w:t>Students should enroll in Perspectives</w:t>
      </w:r>
      <w:r w:rsidR="00B677EE" w:rsidRPr="002B6136">
        <w:rPr>
          <w:i/>
        </w:rPr>
        <w:t xml:space="preserve"> as soon as possible</w:t>
      </w:r>
    </w:p>
    <w:p w:rsidR="00B677EE" w:rsidRDefault="00B677EE"/>
    <w:p w:rsidR="00727CAF" w:rsidRDefault="00727CAF">
      <w:r>
        <w:t xml:space="preserve">ADDITIONAL 30 CREDITS REQUIRED IN </w:t>
      </w:r>
      <w:r w:rsidR="00B677EE">
        <w:t>H</w:t>
      </w:r>
      <w:r>
        <w:t xml:space="preserve">ISTORY COURSES: 510, 512, 516 </w:t>
      </w:r>
    </w:p>
    <w:p w:rsidR="001919B6" w:rsidRDefault="001919B6" w:rsidP="001919B6">
      <w:pPr>
        <w:rPr>
          <w:i/>
        </w:rPr>
      </w:pPr>
      <w:r w:rsidRPr="002B6136">
        <w:rPr>
          <w:i/>
        </w:rPr>
        <w:t>-18 of these credits</w:t>
      </w:r>
      <w:r>
        <w:rPr>
          <w:i/>
        </w:rPr>
        <w:t>, i.e., 6 classes,</w:t>
      </w:r>
      <w:r w:rsidRPr="002B6136">
        <w:rPr>
          <w:i/>
        </w:rPr>
        <w:t xml:space="preserve"> must be taken at the 300-400 level</w:t>
      </w:r>
    </w:p>
    <w:p w:rsidR="001919B6" w:rsidRPr="002B6136" w:rsidRDefault="001919B6" w:rsidP="001919B6">
      <w:pPr>
        <w:rPr>
          <w:i/>
        </w:rPr>
      </w:pPr>
      <w:r>
        <w:rPr>
          <w:i/>
        </w:rPr>
        <w:t>-18 of these credits must be from history courses taken at Rutgers University</w:t>
      </w:r>
    </w:p>
    <w:p w:rsidR="001919B6" w:rsidRPr="002B6136" w:rsidRDefault="001919B6" w:rsidP="001919B6">
      <w:r>
        <w:t>-</w:t>
      </w:r>
      <w:r>
        <w:rPr>
          <w:i/>
        </w:rPr>
        <w:t>At least one 3-</w:t>
      </w:r>
      <w:r w:rsidRPr="002B6136">
        <w:rPr>
          <w:i/>
        </w:rPr>
        <w:t>credit</w:t>
      </w:r>
      <w:r>
        <w:rPr>
          <w:i/>
        </w:rPr>
        <w:t xml:space="preserve"> cour</w:t>
      </w:r>
      <w:r w:rsidRPr="002B6136">
        <w:rPr>
          <w:i/>
        </w:rPr>
        <w:t>s</w:t>
      </w:r>
      <w:r>
        <w:rPr>
          <w:i/>
        </w:rPr>
        <w:t>e</w:t>
      </w:r>
      <w:r w:rsidRPr="002B6136">
        <w:rPr>
          <w:i/>
        </w:rPr>
        <w:t xml:space="preserve"> must be from EACH of the 3 geographical areas: 510 (Europe</w:t>
      </w:r>
      <w:r>
        <w:rPr>
          <w:i/>
        </w:rPr>
        <w:t>an</w:t>
      </w:r>
      <w:r w:rsidRPr="002B6136">
        <w:rPr>
          <w:i/>
        </w:rPr>
        <w:t xml:space="preserve">), 512 (U.S.), </w:t>
      </w:r>
      <w:proofErr w:type="gramStart"/>
      <w:r w:rsidRPr="002B6136">
        <w:rPr>
          <w:i/>
        </w:rPr>
        <w:t>516</w:t>
      </w:r>
      <w:proofErr w:type="gramEnd"/>
      <w:r w:rsidRPr="002B6136">
        <w:rPr>
          <w:i/>
        </w:rPr>
        <w:t xml:space="preserve"> (African, Asian, Latin American, and comparative history)</w:t>
      </w:r>
    </w:p>
    <w:p w:rsidR="00196E75" w:rsidRPr="002B6136" w:rsidRDefault="00B677EE">
      <w:pPr>
        <w:rPr>
          <w:i/>
        </w:rPr>
      </w:pPr>
      <w:r w:rsidRPr="002B6136">
        <w:rPr>
          <w:i/>
        </w:rPr>
        <w:t>-</w:t>
      </w:r>
      <w:r w:rsidR="00196E75" w:rsidRPr="002B6136">
        <w:rPr>
          <w:i/>
        </w:rPr>
        <w:t xml:space="preserve">12 credits may be at the 100-200 </w:t>
      </w:r>
      <w:proofErr w:type="gramStart"/>
      <w:r w:rsidR="00196E75" w:rsidRPr="002B6136">
        <w:rPr>
          <w:i/>
        </w:rPr>
        <w:t>level</w:t>
      </w:r>
      <w:proofErr w:type="gramEnd"/>
      <w:r w:rsidR="00196E75" w:rsidRPr="002B6136">
        <w:rPr>
          <w:i/>
        </w:rPr>
        <w:t xml:space="preserve">, </w:t>
      </w:r>
      <w:r w:rsidR="00727CAF" w:rsidRPr="002B6136">
        <w:rPr>
          <w:i/>
        </w:rPr>
        <w:t>but</w:t>
      </w:r>
      <w:r w:rsidR="00196E75" w:rsidRPr="002B6136">
        <w:rPr>
          <w:i/>
        </w:rPr>
        <w:t xml:space="preserve"> no more than 6 credits </w:t>
      </w:r>
      <w:r w:rsidR="00727CAF" w:rsidRPr="002B6136">
        <w:rPr>
          <w:i/>
        </w:rPr>
        <w:t>are accepted for the major</w:t>
      </w:r>
      <w:r w:rsidR="00196E75" w:rsidRPr="002B6136">
        <w:rPr>
          <w:i/>
        </w:rPr>
        <w:t xml:space="preserve"> from Western Civilization I &amp; II (510:101, 102) and Development of United States I &amp; II (512:201, 202)</w:t>
      </w:r>
    </w:p>
    <w:p w:rsidR="00B677EE" w:rsidRDefault="00B677EE" w:rsidP="00B677EE">
      <w:pPr>
        <w:rPr>
          <w:b/>
          <w:u w:val="single"/>
        </w:rPr>
      </w:pPr>
    </w:p>
    <w:p w:rsidR="00B677EE" w:rsidRDefault="00B677EE" w:rsidP="00B677EE">
      <w:pPr>
        <w:rPr>
          <w:b/>
        </w:rPr>
      </w:pPr>
      <w:r w:rsidRPr="00196E75">
        <w:rPr>
          <w:b/>
          <w:u w:val="single"/>
        </w:rPr>
        <w:t>COURSE</w:t>
      </w:r>
      <w:r w:rsidR="00E9268A">
        <w:rPr>
          <w:b/>
          <w:u w:val="single"/>
        </w:rPr>
        <w:t xml:space="preserve"> NAME</w:t>
      </w:r>
      <w:r w:rsidRPr="00B677E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CREDITS</w:t>
      </w:r>
      <w:r>
        <w:rPr>
          <w:b/>
        </w:rPr>
        <w:tab/>
      </w:r>
      <w:r>
        <w:rPr>
          <w:b/>
        </w:rPr>
        <w:tab/>
        <w:t xml:space="preserve">COURSE </w:t>
      </w:r>
      <w:r w:rsidR="002B6136">
        <w:rPr>
          <w:b/>
        </w:rPr>
        <w:t>NUMBER</w:t>
      </w:r>
    </w:p>
    <w:p w:rsidR="00B677EE" w:rsidRDefault="00B677EE" w:rsidP="00B677EE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EARN</w:t>
      </w:r>
      <w:r w:rsidRPr="00196E75">
        <w:rPr>
          <w:b/>
          <w:u w:val="single"/>
        </w:rPr>
        <w:t>ED</w:t>
      </w:r>
      <w:r w:rsidR="00D45181">
        <w:rPr>
          <w:b/>
          <w:u w:val="single"/>
        </w:rPr>
        <w:t>*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&amp; </w:t>
      </w:r>
      <w:r w:rsidR="002B6136">
        <w:rPr>
          <w:b/>
          <w:u w:val="single"/>
        </w:rPr>
        <w:t>SEMESTER/YEAR</w:t>
      </w:r>
    </w:p>
    <w:p w:rsidR="00B677EE" w:rsidRDefault="00B677EE" w:rsidP="00B677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677EE" w:rsidRDefault="002B6136" w:rsidP="00B677EE">
      <w:proofErr w:type="gramStart"/>
      <w:r>
        <w:t>1.</w:t>
      </w:r>
      <w:r w:rsidR="00B677EE">
        <w:t>_</w:t>
      </w:r>
      <w:proofErr w:type="gramEnd"/>
      <w:r w:rsidR="00B677EE">
        <w:t>_______________________________________</w:t>
      </w:r>
      <w:r w:rsidR="00B677EE">
        <w:tab/>
        <w:t xml:space="preserve">     3</w:t>
      </w:r>
      <w:r w:rsidR="00B677EE">
        <w:tab/>
      </w:r>
      <w:r w:rsidR="00B677EE">
        <w:tab/>
      </w:r>
      <w:r w:rsidR="00B677EE">
        <w:tab/>
      </w:r>
      <w:r w:rsidR="00B677EE">
        <w:rPr>
          <w:u w:val="single"/>
        </w:rPr>
        <w:t>509:299</w:t>
      </w:r>
      <w:r w:rsidR="00B677EE">
        <w:t>____________</w:t>
      </w:r>
    </w:p>
    <w:p w:rsidR="00B677EE" w:rsidRDefault="00B677E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677EE" w:rsidRDefault="002B6136">
      <w:r>
        <w:t>2</w:t>
      </w:r>
      <w:proofErr w:type="gramStart"/>
      <w:r>
        <w:t>,</w:t>
      </w:r>
      <w:r w:rsidR="00B677EE">
        <w:t>_</w:t>
      </w:r>
      <w:proofErr w:type="gramEnd"/>
      <w:r w:rsidR="00B677EE">
        <w:t>________________________________________</w:t>
      </w:r>
      <w:r w:rsidR="00B677EE">
        <w:tab/>
        <w:t xml:space="preserve">     3</w:t>
      </w:r>
      <w:r w:rsidR="00B677EE">
        <w:tab/>
      </w:r>
      <w:r w:rsidR="00B677EE">
        <w:tab/>
      </w:r>
      <w:r w:rsidR="00B677EE">
        <w:tab/>
      </w:r>
      <w:r w:rsidR="00B677EE">
        <w:rPr>
          <w:u w:val="single"/>
        </w:rPr>
        <w:t xml:space="preserve">510:  </w:t>
      </w:r>
      <w:r w:rsidR="00B677EE">
        <w:t>_______________</w:t>
      </w:r>
    </w:p>
    <w:p w:rsidR="00B677EE" w:rsidRDefault="00B677EE"/>
    <w:p w:rsidR="00B677EE" w:rsidRDefault="002B6136">
      <w:proofErr w:type="gramStart"/>
      <w:r>
        <w:t>3.</w:t>
      </w:r>
      <w:r w:rsidR="00B677EE">
        <w:t>_</w:t>
      </w:r>
      <w:proofErr w:type="gramEnd"/>
      <w:r w:rsidR="00B677EE">
        <w:t>________________________________________</w:t>
      </w:r>
      <w:r w:rsidR="00B677EE">
        <w:tab/>
        <w:t xml:space="preserve">     3</w:t>
      </w:r>
      <w:r w:rsidR="00B677EE">
        <w:tab/>
      </w:r>
      <w:r w:rsidR="00B677EE">
        <w:tab/>
      </w:r>
      <w:r w:rsidR="00B677EE">
        <w:tab/>
      </w:r>
      <w:r w:rsidR="00B677EE">
        <w:rPr>
          <w:u w:val="single"/>
        </w:rPr>
        <w:t>512:</w:t>
      </w:r>
      <w:r w:rsidR="00B677EE">
        <w:t>_________________</w:t>
      </w:r>
    </w:p>
    <w:p w:rsidR="00B677EE" w:rsidRDefault="00B677EE"/>
    <w:p w:rsidR="00B677EE" w:rsidRDefault="002B6136">
      <w:proofErr w:type="gramStart"/>
      <w:r>
        <w:t>4.</w:t>
      </w:r>
      <w:r w:rsidR="00B677EE">
        <w:t>_</w:t>
      </w:r>
      <w:proofErr w:type="gramEnd"/>
      <w:r w:rsidR="00B677EE">
        <w:t>________________________________________</w:t>
      </w:r>
      <w:r w:rsidR="00B677EE">
        <w:tab/>
        <w:t xml:space="preserve">     3</w:t>
      </w:r>
      <w:r w:rsidR="00B677EE">
        <w:tab/>
      </w:r>
      <w:r w:rsidR="00B677EE">
        <w:tab/>
      </w:r>
      <w:r w:rsidR="00B677EE">
        <w:tab/>
      </w:r>
      <w:r w:rsidR="00B677EE">
        <w:rPr>
          <w:u w:val="single"/>
        </w:rPr>
        <w:t>516:</w:t>
      </w:r>
      <w:r w:rsidR="00B677EE">
        <w:t>_________________</w:t>
      </w:r>
    </w:p>
    <w:p w:rsidR="00B677EE" w:rsidRDefault="00B677EE"/>
    <w:p w:rsidR="00B677EE" w:rsidRDefault="002B6136">
      <w:proofErr w:type="gramStart"/>
      <w:r>
        <w:t>5.</w:t>
      </w:r>
      <w:r w:rsidR="00B677EE">
        <w:t>_</w:t>
      </w:r>
      <w:proofErr w:type="gramEnd"/>
      <w:r w:rsidR="00B677EE">
        <w:t>________________________________________</w:t>
      </w:r>
      <w:r w:rsidR="00B677EE">
        <w:tab/>
        <w:t xml:space="preserve">     3</w:t>
      </w:r>
      <w:r w:rsidR="00B677EE">
        <w:tab/>
      </w:r>
      <w:r w:rsidR="00B677EE">
        <w:tab/>
      </w:r>
      <w:r w:rsidR="00B677EE">
        <w:tab/>
        <w:t>______________________</w:t>
      </w:r>
    </w:p>
    <w:p w:rsidR="00B677EE" w:rsidRDefault="00B677EE"/>
    <w:p w:rsidR="00B677EE" w:rsidRDefault="002B6136">
      <w:proofErr w:type="gramStart"/>
      <w:r>
        <w:t>6.</w:t>
      </w:r>
      <w:r w:rsidR="00B677EE">
        <w:t>_</w:t>
      </w:r>
      <w:proofErr w:type="gramEnd"/>
      <w:r w:rsidR="00B677EE">
        <w:t>________________________________________</w:t>
      </w:r>
      <w:r w:rsidR="00B677EE">
        <w:tab/>
        <w:t xml:space="preserve">     3</w:t>
      </w:r>
      <w:r w:rsidR="00B677EE">
        <w:tab/>
      </w:r>
      <w:r w:rsidR="00B677EE">
        <w:tab/>
      </w:r>
      <w:r w:rsidR="00B677EE">
        <w:tab/>
        <w:t>______________________</w:t>
      </w:r>
    </w:p>
    <w:p w:rsidR="00B677EE" w:rsidRDefault="00B677EE"/>
    <w:p w:rsidR="00B677EE" w:rsidRDefault="002B6136">
      <w:proofErr w:type="gramStart"/>
      <w:r>
        <w:t>7.</w:t>
      </w:r>
      <w:r w:rsidR="00B677EE">
        <w:t>_</w:t>
      </w:r>
      <w:proofErr w:type="gramEnd"/>
      <w:r w:rsidR="00B677EE">
        <w:t>________________________________________</w:t>
      </w:r>
      <w:r w:rsidR="00B677EE">
        <w:tab/>
        <w:t xml:space="preserve">     3</w:t>
      </w:r>
      <w:r w:rsidR="00B677EE">
        <w:tab/>
      </w:r>
      <w:r w:rsidR="00B677EE">
        <w:tab/>
      </w:r>
      <w:r w:rsidR="00B677EE">
        <w:tab/>
        <w:t>______________________</w:t>
      </w:r>
    </w:p>
    <w:p w:rsidR="00B677EE" w:rsidRDefault="00B677EE"/>
    <w:p w:rsidR="00B677EE" w:rsidRDefault="002B6136">
      <w:proofErr w:type="gramStart"/>
      <w:r>
        <w:t>8.</w:t>
      </w:r>
      <w:r w:rsidR="00B677EE">
        <w:t>_</w:t>
      </w:r>
      <w:proofErr w:type="gramEnd"/>
      <w:r w:rsidR="00B677EE">
        <w:t>________________________________________</w:t>
      </w:r>
      <w:r w:rsidR="00B677EE">
        <w:tab/>
        <w:t xml:space="preserve">     3</w:t>
      </w:r>
      <w:r w:rsidR="00B677EE">
        <w:tab/>
      </w:r>
      <w:r w:rsidR="00B677EE">
        <w:tab/>
      </w:r>
      <w:r w:rsidR="00B677EE">
        <w:tab/>
        <w:t>______________________</w:t>
      </w:r>
    </w:p>
    <w:p w:rsidR="00B677EE" w:rsidRDefault="00B677EE"/>
    <w:p w:rsidR="00B677EE" w:rsidRDefault="002B6136">
      <w:r>
        <w:t>9</w:t>
      </w:r>
      <w:r w:rsidR="00D45181">
        <w:t>.</w:t>
      </w:r>
      <w:r w:rsidR="00B677EE">
        <w:t>_________________________________________</w:t>
      </w:r>
      <w:r w:rsidR="00B677EE">
        <w:tab/>
        <w:t xml:space="preserve">     3</w:t>
      </w:r>
      <w:r w:rsidR="00B677EE">
        <w:tab/>
      </w:r>
      <w:r w:rsidR="00B677EE">
        <w:tab/>
      </w:r>
      <w:r w:rsidR="00B677EE">
        <w:tab/>
        <w:t>______________________</w:t>
      </w:r>
    </w:p>
    <w:p w:rsidR="00B677EE" w:rsidRDefault="00B677EE"/>
    <w:p w:rsidR="00B677EE" w:rsidRDefault="002B6136">
      <w:r>
        <w:t>10</w:t>
      </w:r>
      <w:proofErr w:type="gramStart"/>
      <w:r>
        <w:t>.</w:t>
      </w:r>
      <w:r w:rsidR="00B677EE">
        <w:t>_</w:t>
      </w:r>
      <w:proofErr w:type="gramEnd"/>
      <w:r w:rsidR="00B677EE">
        <w:t>________</w:t>
      </w:r>
      <w:r>
        <w:t>_______________________________</w:t>
      </w:r>
      <w:r w:rsidR="00B677EE">
        <w:tab/>
        <w:t xml:space="preserve">     3</w:t>
      </w:r>
      <w:r w:rsidR="00B677EE">
        <w:tab/>
      </w:r>
      <w:r w:rsidR="00B677EE">
        <w:tab/>
      </w:r>
      <w:r w:rsidR="00B677EE">
        <w:tab/>
        <w:t>______________________</w:t>
      </w:r>
    </w:p>
    <w:p w:rsidR="00B677EE" w:rsidRDefault="00B677EE"/>
    <w:p w:rsidR="00B677EE" w:rsidRDefault="002B6136">
      <w:r>
        <w:t>11</w:t>
      </w:r>
      <w:proofErr w:type="gramStart"/>
      <w:r>
        <w:t>.</w:t>
      </w:r>
      <w:r w:rsidR="00B677EE">
        <w:t>_</w:t>
      </w:r>
      <w:proofErr w:type="gramEnd"/>
      <w:r w:rsidR="00B677EE">
        <w:t>______________</w:t>
      </w:r>
      <w:r>
        <w:t>_________________________</w:t>
      </w:r>
      <w:r w:rsidR="00B677EE">
        <w:tab/>
      </w:r>
      <w:r w:rsidR="00B677EE" w:rsidRPr="00E9268A">
        <w:rPr>
          <w:u w:val="single"/>
        </w:rPr>
        <w:t xml:space="preserve">     3</w:t>
      </w:r>
      <w:r w:rsidR="00B677EE" w:rsidRPr="00E9268A">
        <w:rPr>
          <w:u w:val="single"/>
        </w:rPr>
        <w:tab/>
      </w:r>
      <w:r w:rsidR="00B677EE">
        <w:tab/>
      </w:r>
      <w:r w:rsidR="00B677EE">
        <w:tab/>
        <w:t>______________________</w:t>
      </w:r>
    </w:p>
    <w:p w:rsidR="00E9268A" w:rsidRDefault="00E9268A"/>
    <w:p w:rsidR="002B6136" w:rsidRDefault="00E9268A" w:rsidP="002B613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33 total credits</w:t>
      </w:r>
    </w:p>
    <w:p w:rsidR="002B6136" w:rsidRDefault="002B6136" w:rsidP="002B6136"/>
    <w:p w:rsidR="002B6136" w:rsidRPr="002B6136" w:rsidRDefault="002B6136" w:rsidP="002B6136">
      <w:pPr>
        <w:rPr>
          <w:b/>
        </w:rPr>
      </w:pPr>
      <w:r w:rsidRPr="002B6136">
        <w:rPr>
          <w:b/>
        </w:rPr>
        <w:t xml:space="preserve">*Only courses </w:t>
      </w:r>
      <w:r>
        <w:rPr>
          <w:b/>
        </w:rPr>
        <w:t>in which students earn</w:t>
      </w:r>
      <w:r w:rsidRPr="002B6136">
        <w:rPr>
          <w:b/>
        </w:rPr>
        <w:t xml:space="preserve"> grades of C or higher count toward the History major</w:t>
      </w:r>
    </w:p>
    <w:p w:rsidR="00727CAF" w:rsidRPr="002B6136" w:rsidRDefault="00727CAF">
      <w:pPr>
        <w:rPr>
          <w:b/>
        </w:rPr>
      </w:pPr>
    </w:p>
    <w:sectPr w:rsidR="00727CAF" w:rsidRPr="002B6136" w:rsidSect="00727C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96E75"/>
    <w:rsid w:val="001919B6"/>
    <w:rsid w:val="00196E75"/>
    <w:rsid w:val="002B6136"/>
    <w:rsid w:val="00572241"/>
    <w:rsid w:val="00727CAF"/>
    <w:rsid w:val="00B677EE"/>
    <w:rsid w:val="00D45181"/>
    <w:rsid w:val="00E835B7"/>
    <w:rsid w:val="00E9268A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2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Macintosh Word</Application>
  <DocSecurity>0</DocSecurity>
  <Lines>11</Lines>
  <Paragraphs>2</Paragraphs>
  <ScaleCrop>false</ScaleCrop>
  <Company>Swarthmore College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2013-03-04T21:41:00Z</dcterms:created>
  <dcterms:modified xsi:type="dcterms:W3CDTF">2013-03-04T21:41:00Z</dcterms:modified>
</cp:coreProperties>
</file>